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26765FEE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2B1F9C" w:rsidRPr="002B1F9C">
        <w:rPr>
          <w:b/>
          <w:sz w:val="24"/>
          <w:lang w:val="pt-PT"/>
        </w:rPr>
        <w:t>Perform Glass Melting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7A50A89C" w14:textId="1809C3F5" w:rsidR="002B1F9C" w:rsidRPr="001A6236" w:rsidRDefault="00316FC7" w:rsidP="002B1F9C"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2B1F9C">
        <w:t xml:space="preserve">Perform melting of glass in tank furnace, Monitor </w:t>
      </w:r>
      <w:r w:rsidR="00C37B72">
        <w:t>glass furnace operation, r</w:t>
      </w:r>
      <w:r w:rsidR="002B1F9C">
        <w:t>efining and conditioning of glass</w:t>
      </w:r>
    </w:p>
    <w:p w14:paraId="20D3ABAF" w14:textId="2F62F930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B336AD">
        <w:rPr>
          <w:b/>
        </w:rPr>
        <w:t>120</w:t>
      </w:r>
      <w:r w:rsidR="002B1F9C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B336AD">
        <w:rPr>
          <w:b/>
        </w:rPr>
        <w:t>2</w:t>
      </w:r>
      <w:r w:rsidR="002B1F9C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B336AD">
        <w:rPr>
          <w:b/>
        </w:rPr>
        <w:t>10</w:t>
      </w:r>
      <w:r w:rsidR="002B1F9C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  </w:t>
      </w:r>
      <w:r w:rsidR="00B336AD">
        <w:rPr>
          <w:b/>
        </w:rPr>
        <w:t>12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01"/>
        <w:gridCol w:w="3054"/>
        <w:gridCol w:w="2878"/>
        <w:gridCol w:w="1676"/>
        <w:gridCol w:w="1691"/>
        <w:gridCol w:w="1500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2B1F9C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37B8FB98" w:rsidR="002B1F9C" w:rsidRPr="00E95138" w:rsidRDefault="002B1F9C" w:rsidP="002B1F9C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E1688E">
              <w:t>Perform melting of glass in tank furnace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2B1F9C" w:rsidRPr="005655C4" w:rsidRDefault="002B1F9C" w:rsidP="002B1F9C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823A3FC" w14:textId="77777777" w:rsidR="00983A72" w:rsidRPr="00983A72" w:rsidRDefault="00983A72" w:rsidP="00983A7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83A72">
              <w:rPr>
                <w:color w:val="000000" w:themeColor="text1"/>
              </w:rPr>
              <w:t>Identify different types of glass melting furnaces</w:t>
            </w:r>
          </w:p>
          <w:p w14:paraId="2A56B0F2" w14:textId="77777777" w:rsidR="00983A72" w:rsidRPr="00983A72" w:rsidRDefault="00983A72" w:rsidP="00983A7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983A72">
              <w:rPr>
                <w:color w:val="000000" w:themeColor="text1"/>
              </w:rPr>
              <w:t>Tank Furnace for float glass</w:t>
            </w:r>
          </w:p>
          <w:p w14:paraId="5ACF08CE" w14:textId="77777777" w:rsidR="00983A72" w:rsidRPr="00983A72" w:rsidRDefault="00983A72" w:rsidP="00983A7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983A72">
              <w:rPr>
                <w:color w:val="000000" w:themeColor="text1"/>
              </w:rPr>
              <w:t>Tank Furnace for container glass</w:t>
            </w:r>
          </w:p>
          <w:p w14:paraId="5391BF52" w14:textId="77777777" w:rsidR="00983A72" w:rsidRPr="00983A72" w:rsidRDefault="00983A72" w:rsidP="00983A7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983A72">
              <w:rPr>
                <w:color w:val="000000" w:themeColor="text1"/>
              </w:rPr>
              <w:t>Pot Furnace</w:t>
            </w:r>
          </w:p>
          <w:p w14:paraId="196589A1" w14:textId="5DE00E7F" w:rsidR="00983A72" w:rsidRPr="00983A72" w:rsidRDefault="00983A72" w:rsidP="00983A7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83A72">
              <w:rPr>
                <w:color w:val="000000" w:themeColor="text1"/>
              </w:rPr>
              <w:t>Control the operation of batch chargers</w:t>
            </w:r>
          </w:p>
          <w:p w14:paraId="675D9AFC" w14:textId="429EE14B" w:rsidR="00983A72" w:rsidRPr="00983A72" w:rsidRDefault="00983A72" w:rsidP="00983A7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983A72">
              <w:rPr>
                <w:color w:val="000000" w:themeColor="text1"/>
              </w:rPr>
              <w:t>Use the electric boosting</w:t>
            </w:r>
          </w:p>
          <w:p w14:paraId="4F327869" w14:textId="00AB6807" w:rsidR="002B1F9C" w:rsidRPr="00983A72" w:rsidRDefault="002B1F9C" w:rsidP="00983A72">
            <w:pPr>
              <w:spacing w:after="0" w:line="240" w:lineRule="auto"/>
              <w:ind w:left="2" w:firstLine="0"/>
              <w:jc w:val="left"/>
              <w:rPr>
                <w:color w:val="000000" w:themeColor="text1"/>
              </w:rPr>
            </w:pPr>
          </w:p>
        </w:tc>
        <w:tc>
          <w:tcPr>
            <w:tcW w:w="1062" w:type="pct"/>
            <w:shd w:val="clear" w:color="auto" w:fill="auto"/>
          </w:tcPr>
          <w:p w14:paraId="1B0F9545" w14:textId="0729E836" w:rsidR="002B1F9C" w:rsidRDefault="00E20F87" w:rsidP="002B1F9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process of glass melting</w:t>
            </w:r>
            <w:r w:rsidR="00C92F58">
              <w:rPr>
                <w:color w:val="000000" w:themeColor="text1"/>
              </w:rPr>
              <w:t xml:space="preserve"> in the pot / tank furnace</w:t>
            </w:r>
            <w:r>
              <w:rPr>
                <w:color w:val="000000" w:themeColor="text1"/>
              </w:rPr>
              <w:t>.</w:t>
            </w:r>
          </w:p>
          <w:p w14:paraId="6BF3B466" w14:textId="77777777" w:rsidR="00E20F87" w:rsidRPr="00E95138" w:rsidRDefault="00E20F87" w:rsidP="002B1F9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4D49D65A" w14:textId="77777777" w:rsidR="002B1F9C" w:rsidRDefault="002B1F9C" w:rsidP="002B1F9C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76D0D442" w14:textId="77777777" w:rsidR="002B1F9C" w:rsidRDefault="002B1F9C" w:rsidP="002B1F9C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23A9C570" w:rsidR="00422062" w:rsidRPr="00422062" w:rsidRDefault="00422062" w:rsidP="00422062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422062">
              <w:t>Perform glass melting up to 1 Kg batch in crucible.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60022DA7" w:rsidR="002B1F9C" w:rsidRPr="005655C4" w:rsidRDefault="002B1F9C" w:rsidP="002B1F9C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="00F72B1B">
              <w:rPr>
                <w:b/>
              </w:rPr>
              <w:t>8</w:t>
            </w:r>
            <w:bookmarkStart w:id="0" w:name="_GoBack"/>
            <w:bookmarkEnd w:id="0"/>
            <w:r w:rsidRPr="005655C4">
              <w:t xml:space="preserve"> Hrs</w:t>
            </w:r>
          </w:p>
          <w:p w14:paraId="08B16436" w14:textId="079957B1" w:rsidR="002B1F9C" w:rsidRPr="005655C4" w:rsidRDefault="002B1F9C" w:rsidP="002B1F9C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="00F72B1B">
              <w:rPr>
                <w:b/>
              </w:rPr>
              <w:t>3</w:t>
            </w:r>
            <w:r w:rsidR="00BE11E7">
              <w:rPr>
                <w:b/>
              </w:rPr>
              <w:t>5</w:t>
            </w:r>
            <w:r w:rsidRPr="005655C4">
              <w:t xml:space="preserve"> Hrs</w:t>
            </w:r>
          </w:p>
          <w:p w14:paraId="185E114F" w14:textId="6E8E833F" w:rsidR="002B1F9C" w:rsidRPr="005655C4" w:rsidRDefault="002B1F9C" w:rsidP="002B1F9C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="00F72B1B">
              <w:t>43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583F3068" w14:textId="1E1801C7" w:rsidR="002B1F9C" w:rsidRDefault="00D01C29" w:rsidP="002B1F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Crucible</w:t>
            </w:r>
          </w:p>
          <w:p w14:paraId="08E6DC08" w14:textId="2E8F6CD4" w:rsidR="00D01C29" w:rsidRDefault="00D01C29" w:rsidP="002B1F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Lab Scale furnace</w:t>
            </w:r>
          </w:p>
          <w:p w14:paraId="0F884423" w14:textId="77777777" w:rsidR="00D01C29" w:rsidRDefault="00D01C29" w:rsidP="002B1F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Glass raw materials</w:t>
            </w:r>
          </w:p>
          <w:p w14:paraId="5A21C55F" w14:textId="2497E07F" w:rsidR="00D01C29" w:rsidRPr="005655C4" w:rsidRDefault="00D01C29" w:rsidP="002B1F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Weighing balance</w:t>
            </w:r>
          </w:p>
        </w:tc>
        <w:tc>
          <w:tcPr>
            <w:tcW w:w="592" w:type="pct"/>
            <w:shd w:val="clear" w:color="auto" w:fill="auto"/>
          </w:tcPr>
          <w:p w14:paraId="65AC3209" w14:textId="77777777" w:rsidR="004B4C9A" w:rsidRDefault="004B4C9A" w:rsidP="002B1F9C">
            <w:pPr>
              <w:ind w:left="49" w:firstLine="0"/>
              <w:jc w:val="center"/>
            </w:pPr>
          </w:p>
          <w:p w14:paraId="2871AAA0" w14:textId="7ACEAC12" w:rsidR="002B1F9C" w:rsidRPr="005655C4" w:rsidRDefault="002B1F9C" w:rsidP="002B1F9C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2B1F9C" w:rsidRPr="005655C4" w:rsidRDefault="002B1F9C" w:rsidP="002B1F9C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2B1F9C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4E98B9A7" w:rsidR="002B1F9C" w:rsidRPr="00E95138" w:rsidRDefault="002B1F9C" w:rsidP="002B1F9C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E1688E">
              <w:t>Monitor glass furnace operation.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2B1F9C" w:rsidRPr="005655C4" w:rsidRDefault="002B1F9C" w:rsidP="002B1F9C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C86C75F" w14:textId="77777777" w:rsidR="00567E0F" w:rsidRPr="00567E0F" w:rsidRDefault="00567E0F" w:rsidP="00567E0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t>Control the reversal system of the regenerators</w:t>
            </w:r>
          </w:p>
          <w:p w14:paraId="099B77D5" w14:textId="291DE64D" w:rsidR="00567E0F" w:rsidRPr="00567E0F" w:rsidRDefault="00567E0F" w:rsidP="00567E0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t>Check the density of glass at different zone</w:t>
            </w:r>
          </w:p>
          <w:p w14:paraId="2C50E4A5" w14:textId="023EC113" w:rsidR="00567E0F" w:rsidRPr="00567E0F" w:rsidRDefault="00567E0F" w:rsidP="00567E0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lastRenderedPageBreak/>
              <w:t>Check homogenization at various zone</w:t>
            </w:r>
          </w:p>
          <w:p w14:paraId="3660659C" w14:textId="52A55E6F" w:rsidR="00567E0F" w:rsidRPr="00567E0F" w:rsidRDefault="00567E0F" w:rsidP="00567E0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t>Control the following parameters in furnace</w:t>
            </w:r>
          </w:p>
          <w:p w14:paraId="2B26D915" w14:textId="77777777" w:rsidR="00567E0F" w:rsidRPr="00567E0F" w:rsidRDefault="00567E0F" w:rsidP="00567E0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t>Temp/Viscosity</w:t>
            </w:r>
          </w:p>
          <w:p w14:paraId="0C62B214" w14:textId="77777777" w:rsidR="00567E0F" w:rsidRPr="00567E0F" w:rsidRDefault="00567E0F" w:rsidP="00567E0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t>Pressure</w:t>
            </w:r>
          </w:p>
          <w:p w14:paraId="41566CA0" w14:textId="77777777" w:rsidR="00567E0F" w:rsidRPr="00567E0F" w:rsidRDefault="00567E0F" w:rsidP="00567E0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t>Flame Condition</w:t>
            </w:r>
          </w:p>
          <w:p w14:paraId="2B921B48" w14:textId="77777777" w:rsidR="00567E0F" w:rsidRPr="00567E0F" w:rsidRDefault="00567E0F" w:rsidP="00567E0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t>Foaming etc.</w:t>
            </w:r>
          </w:p>
          <w:p w14:paraId="2359992F" w14:textId="77777777" w:rsidR="002B1F9C" w:rsidRPr="00567E0F" w:rsidRDefault="002B1F9C" w:rsidP="00567E0F">
            <w:p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062" w:type="pct"/>
            <w:shd w:val="clear" w:color="auto" w:fill="auto"/>
          </w:tcPr>
          <w:p w14:paraId="3F566130" w14:textId="15AC83B0" w:rsidR="002B1F9C" w:rsidRDefault="000C1666" w:rsidP="00C355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Describe the combustion control system</w:t>
            </w:r>
            <w:r w:rsidR="004E1074">
              <w:rPr>
                <w:rFonts w:eastAsia="Times New Roman"/>
                <w:color w:val="000000" w:themeColor="text1"/>
              </w:rPr>
              <w:t>.</w:t>
            </w:r>
          </w:p>
          <w:p w14:paraId="1644A146" w14:textId="4E017DA2" w:rsidR="00C63D08" w:rsidRDefault="00C63D08" w:rsidP="00C355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Understand the reversal control system of Regerators/Recuperator</w:t>
            </w:r>
          </w:p>
          <w:p w14:paraId="738BB3A9" w14:textId="3F58A903" w:rsidR="004E1074" w:rsidRDefault="004E1074" w:rsidP="00C355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heat recovery through regenerators.</w:t>
            </w:r>
          </w:p>
          <w:p w14:paraId="4758BD05" w14:textId="13113203" w:rsidR="00C3552C" w:rsidRDefault="00C3552C" w:rsidP="00C355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importance of following parameters.</w:t>
            </w:r>
          </w:p>
          <w:p w14:paraId="2B12F7B1" w14:textId="77777777" w:rsidR="00C3552C" w:rsidRPr="00567E0F" w:rsidRDefault="00C3552C" w:rsidP="00C355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70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t>Temp/Viscosity</w:t>
            </w:r>
          </w:p>
          <w:p w14:paraId="11B4FC59" w14:textId="77777777" w:rsidR="00C3552C" w:rsidRPr="00567E0F" w:rsidRDefault="00C3552C" w:rsidP="00C355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70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t>Pressure</w:t>
            </w:r>
          </w:p>
          <w:p w14:paraId="67419AE7" w14:textId="77777777" w:rsidR="00C3552C" w:rsidRPr="00567E0F" w:rsidRDefault="00C3552C" w:rsidP="00C355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70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t>Flame Condition</w:t>
            </w:r>
          </w:p>
          <w:p w14:paraId="5AE06F13" w14:textId="77777777" w:rsidR="00C3552C" w:rsidRPr="00567E0F" w:rsidRDefault="00C3552C" w:rsidP="00C3552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70"/>
              <w:rPr>
                <w:color w:val="000000" w:themeColor="text1"/>
              </w:rPr>
            </w:pPr>
            <w:r w:rsidRPr="00567E0F">
              <w:rPr>
                <w:color w:val="000000" w:themeColor="text1"/>
              </w:rPr>
              <w:t>Foaming etc.</w:t>
            </w:r>
          </w:p>
          <w:p w14:paraId="15B859EF" w14:textId="77777777" w:rsidR="00C3552C" w:rsidRPr="005655C4" w:rsidRDefault="00C3552C" w:rsidP="00C355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498D87AE" w14:textId="77777777" w:rsidR="002B1F9C" w:rsidRPr="00E95138" w:rsidRDefault="002B1F9C" w:rsidP="002B1F9C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74403D79" w14:textId="77777777" w:rsidR="002B1F9C" w:rsidRDefault="002B1F9C" w:rsidP="002B1F9C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602D1F33" w:rsidR="00C3552C" w:rsidRPr="00E95138" w:rsidRDefault="00906AA7" w:rsidP="0087507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u w:val="single"/>
              </w:rPr>
            </w:pPr>
            <w:r>
              <w:t xml:space="preserve">Measure the furnace parameters using relevant </w:t>
            </w:r>
            <w:r w:rsidR="00C63D08">
              <w:t>apparatus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749AA204" w:rsidR="002B1F9C" w:rsidRPr="005655C4" w:rsidRDefault="002B1F9C" w:rsidP="002B1F9C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="00F72B1B">
              <w:rPr>
                <w:b/>
              </w:rPr>
              <w:t>4</w:t>
            </w:r>
            <w:r w:rsidRPr="005655C4">
              <w:t xml:space="preserve"> Hrs</w:t>
            </w:r>
          </w:p>
          <w:p w14:paraId="6F135258" w14:textId="11DF5AE1" w:rsidR="002B1F9C" w:rsidRPr="005655C4" w:rsidRDefault="002B1F9C" w:rsidP="002B1F9C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F72B1B">
              <w:t>30</w:t>
            </w:r>
            <w:r w:rsidRPr="005655C4">
              <w:t>Hrs</w:t>
            </w:r>
          </w:p>
          <w:p w14:paraId="534AEA36" w14:textId="3357B86A" w:rsidR="002B1F9C" w:rsidRPr="005655C4" w:rsidRDefault="002B1F9C" w:rsidP="002B1F9C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="00F72B1B">
              <w:rPr>
                <w:b/>
              </w:rPr>
              <w:t xml:space="preserve">34 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1C2031C7" w:rsidR="002B1F9C" w:rsidRDefault="00C63D08" w:rsidP="002B1F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Lab Scale Glass Melting Furnace</w:t>
            </w:r>
          </w:p>
          <w:p w14:paraId="1A225E4F" w14:textId="6375B814" w:rsidR="00C63D08" w:rsidRDefault="00C63D08" w:rsidP="002B1F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Pyromter</w:t>
            </w:r>
          </w:p>
          <w:p w14:paraId="3623C796" w14:textId="77777777" w:rsidR="00C63D08" w:rsidRDefault="00C63D08" w:rsidP="002B1F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F19D15A" w14:textId="77777777" w:rsidR="00C63D08" w:rsidRPr="005655C4" w:rsidRDefault="00C63D08" w:rsidP="00C63D08">
            <w:pPr>
              <w:pStyle w:val="ListParagraph"/>
              <w:spacing w:after="0" w:line="240" w:lineRule="auto"/>
              <w:ind w:left="360" w:firstLine="0"/>
              <w:jc w:val="left"/>
              <w:rPr>
                <w:color w:val="000000" w:themeColor="text1"/>
              </w:rPr>
            </w:pPr>
          </w:p>
          <w:p w14:paraId="58A91A73" w14:textId="77777777" w:rsidR="002B1F9C" w:rsidRPr="00E95138" w:rsidRDefault="002B1F9C" w:rsidP="002B1F9C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2B1F9C" w:rsidRPr="005655C4" w:rsidRDefault="002B1F9C" w:rsidP="002B1F9C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3AEA15F0" w14:textId="77777777" w:rsidR="002B1F9C" w:rsidRPr="005655C4" w:rsidRDefault="002B1F9C" w:rsidP="002B1F9C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2B1F9C" w:rsidRPr="005655C4" w:rsidRDefault="002B1F9C" w:rsidP="002B1F9C">
            <w:pPr>
              <w:ind w:left="49" w:firstLine="0"/>
              <w:jc w:val="center"/>
              <w:rPr>
                <w:b/>
              </w:rPr>
            </w:pPr>
            <w:r w:rsidRPr="005655C4">
              <w:lastRenderedPageBreak/>
              <w:t>Lab/ Field Visit</w:t>
            </w:r>
          </w:p>
        </w:tc>
      </w:tr>
      <w:tr w:rsidR="002B1F9C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541727CA" w:rsidR="002B1F9C" w:rsidRPr="00E95138" w:rsidRDefault="002B1F9C" w:rsidP="002B1F9C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E1688E">
              <w:lastRenderedPageBreak/>
              <w:t>Perform Refining and conditioning of glass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2B1F9C" w:rsidRPr="005655C4" w:rsidRDefault="002B1F9C" w:rsidP="002B1F9C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1F36E80" w14:textId="77777777" w:rsidR="004A4E07" w:rsidRPr="004A4E07" w:rsidRDefault="004A4E07" w:rsidP="004A4E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4A4E07">
              <w:rPr>
                <w:bCs/>
              </w:rPr>
              <w:t>Control the parameters like</w:t>
            </w:r>
          </w:p>
          <w:p w14:paraId="42E2EB3C" w14:textId="77777777" w:rsidR="004A4E07" w:rsidRPr="004A4E07" w:rsidRDefault="004A4E07" w:rsidP="004A4E0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0"/>
              <w:rPr>
                <w:bCs/>
              </w:rPr>
            </w:pPr>
            <w:r w:rsidRPr="004A4E07">
              <w:rPr>
                <w:bCs/>
              </w:rPr>
              <w:t>Temp/Viscosity</w:t>
            </w:r>
          </w:p>
          <w:p w14:paraId="16672242" w14:textId="77777777" w:rsidR="004A4E07" w:rsidRPr="004A4E07" w:rsidRDefault="004A4E07" w:rsidP="004A4E0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0"/>
              <w:rPr>
                <w:bCs/>
              </w:rPr>
            </w:pPr>
            <w:r w:rsidRPr="004A4E07">
              <w:rPr>
                <w:bCs/>
              </w:rPr>
              <w:t>Pressure</w:t>
            </w:r>
          </w:p>
          <w:p w14:paraId="0D9A0011" w14:textId="77777777" w:rsidR="004A4E07" w:rsidRPr="004A4E07" w:rsidRDefault="004A4E07" w:rsidP="004A4E0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0"/>
              <w:rPr>
                <w:bCs/>
              </w:rPr>
            </w:pPr>
            <w:r w:rsidRPr="004A4E07">
              <w:rPr>
                <w:bCs/>
              </w:rPr>
              <w:t>Flame Condition</w:t>
            </w:r>
          </w:p>
          <w:p w14:paraId="548EAA67" w14:textId="31EF7798" w:rsidR="004A4E07" w:rsidRPr="004A4E07" w:rsidRDefault="004A4E07" w:rsidP="004A4E0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710"/>
              <w:rPr>
                <w:bCs/>
              </w:rPr>
            </w:pPr>
            <w:r w:rsidRPr="004A4E07">
              <w:rPr>
                <w:bCs/>
              </w:rPr>
              <w:t>Foaming etc.</w:t>
            </w:r>
          </w:p>
          <w:p w14:paraId="27C33684" w14:textId="6138590F" w:rsidR="002B1F9C" w:rsidRPr="004A4E07" w:rsidRDefault="004A4E07" w:rsidP="004A4E0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4A4E07">
              <w:rPr>
                <w:bCs/>
              </w:rPr>
              <w:t>Control the gob feeder</w:t>
            </w:r>
          </w:p>
        </w:tc>
        <w:tc>
          <w:tcPr>
            <w:tcW w:w="1062" w:type="pct"/>
            <w:shd w:val="clear" w:color="auto" w:fill="auto"/>
          </w:tcPr>
          <w:p w14:paraId="3109A2EF" w14:textId="584BEFAA" w:rsidR="002B1F9C" w:rsidRDefault="00C63D08" w:rsidP="002B1F9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refining and conditioning of molten glass</w:t>
            </w:r>
          </w:p>
          <w:p w14:paraId="74362ED6" w14:textId="180DBADC" w:rsidR="00C63D08" w:rsidRDefault="00C63D08" w:rsidP="002B1F9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the working of the gob feeder</w:t>
            </w:r>
          </w:p>
          <w:p w14:paraId="61C658AB" w14:textId="2195585D" w:rsidR="00C63D08" w:rsidRPr="00316FC7" w:rsidRDefault="00C63D08" w:rsidP="002B1F9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Illustrate the furnace control parameters</w:t>
            </w:r>
          </w:p>
          <w:p w14:paraId="2D0CC408" w14:textId="77777777" w:rsidR="002B1F9C" w:rsidRDefault="002B1F9C" w:rsidP="002B1F9C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30C5A44A" w14:textId="77777777" w:rsidR="002B1F9C" w:rsidRDefault="002B1F9C" w:rsidP="002B1F9C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6B9562EE" w:rsidR="00C63D08" w:rsidRPr="00BE11E7" w:rsidRDefault="00BE11E7" w:rsidP="00BE11E7">
            <w:pPr>
              <w:pStyle w:val="ListParagraph"/>
              <w:spacing w:line="360" w:lineRule="auto"/>
              <w:ind w:left="0" w:firstLine="3"/>
            </w:pPr>
            <w:r w:rsidRPr="00BE11E7">
              <w:t>Perform the melting of the given sample of glass and assure it refining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63E905A8" w:rsidR="002B1F9C" w:rsidRPr="005655C4" w:rsidRDefault="002B1F9C" w:rsidP="002B1F9C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="00F72B1B">
              <w:rPr>
                <w:b/>
              </w:rPr>
              <w:t>8</w:t>
            </w:r>
            <w:r w:rsidRPr="005655C4">
              <w:t xml:space="preserve"> Hrs</w:t>
            </w:r>
          </w:p>
          <w:p w14:paraId="2ECFA7DE" w14:textId="0AC59868" w:rsidR="002B1F9C" w:rsidRPr="005655C4" w:rsidRDefault="002B1F9C" w:rsidP="002B1F9C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="00F72B1B">
              <w:rPr>
                <w:b/>
              </w:rPr>
              <w:t>3</w:t>
            </w:r>
            <w:r w:rsidR="00BE11E7">
              <w:rPr>
                <w:b/>
              </w:rPr>
              <w:t>5</w:t>
            </w:r>
            <w:r w:rsidRPr="005655C4">
              <w:t xml:space="preserve"> Hrs</w:t>
            </w:r>
          </w:p>
          <w:p w14:paraId="69BCA938" w14:textId="79376191" w:rsidR="002B1F9C" w:rsidRPr="00316FC7" w:rsidRDefault="002B1F9C" w:rsidP="00BE11E7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F72B1B">
              <w:t>43</w:t>
            </w:r>
          </w:p>
        </w:tc>
        <w:tc>
          <w:tcPr>
            <w:tcW w:w="666" w:type="pct"/>
            <w:shd w:val="clear" w:color="auto" w:fill="auto"/>
          </w:tcPr>
          <w:p w14:paraId="72DA5FB7" w14:textId="77777777" w:rsidR="002B1F9C" w:rsidRDefault="00BE11E7" w:rsidP="002B1F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Lab scale glass melting furnace</w:t>
            </w:r>
          </w:p>
          <w:p w14:paraId="5357E58C" w14:textId="59B10FCB" w:rsidR="00BE11E7" w:rsidRDefault="00184E37" w:rsidP="002B1F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Annealing Chamber</w:t>
            </w:r>
          </w:p>
          <w:p w14:paraId="38B9A4DF" w14:textId="77777777" w:rsidR="00BE11E7" w:rsidRDefault="00BE11E7" w:rsidP="002B1F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Crucible</w:t>
            </w:r>
          </w:p>
          <w:p w14:paraId="05B4AE3D" w14:textId="4EADCB61" w:rsidR="00BE11E7" w:rsidRPr="005655C4" w:rsidRDefault="00BE11E7" w:rsidP="002B1F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Shear Blade</w:t>
            </w:r>
          </w:p>
        </w:tc>
        <w:tc>
          <w:tcPr>
            <w:tcW w:w="592" w:type="pct"/>
            <w:shd w:val="clear" w:color="auto" w:fill="auto"/>
          </w:tcPr>
          <w:p w14:paraId="78035C1C" w14:textId="77777777" w:rsidR="002B1F9C" w:rsidRPr="005655C4" w:rsidRDefault="002B1F9C" w:rsidP="002B1F9C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2B1F9C" w:rsidRPr="005655C4" w:rsidRDefault="002B1F9C" w:rsidP="002B1F9C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2B1F9C" w:rsidRPr="005655C4" w:rsidRDefault="002B1F9C" w:rsidP="002B1F9C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E57FD" w14:textId="77777777" w:rsidR="00D872A7" w:rsidRDefault="00D872A7" w:rsidP="00BE11E7">
      <w:pPr>
        <w:spacing w:after="0" w:line="240" w:lineRule="auto"/>
      </w:pPr>
      <w:r>
        <w:separator/>
      </w:r>
    </w:p>
  </w:endnote>
  <w:endnote w:type="continuationSeparator" w:id="0">
    <w:p w14:paraId="51992A56" w14:textId="77777777" w:rsidR="00D872A7" w:rsidRDefault="00D872A7" w:rsidP="00BE1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1D241" w14:textId="77777777" w:rsidR="00D872A7" w:rsidRDefault="00D872A7" w:rsidP="00BE11E7">
      <w:pPr>
        <w:spacing w:after="0" w:line="240" w:lineRule="auto"/>
      </w:pPr>
      <w:r>
        <w:separator/>
      </w:r>
    </w:p>
  </w:footnote>
  <w:footnote w:type="continuationSeparator" w:id="0">
    <w:p w14:paraId="7E59B7CB" w14:textId="77777777" w:rsidR="00D872A7" w:rsidRDefault="00D872A7" w:rsidP="00BE1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5183C"/>
    <w:multiLevelType w:val="hybridMultilevel"/>
    <w:tmpl w:val="B3E26230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0F2157"/>
    <w:multiLevelType w:val="hybridMultilevel"/>
    <w:tmpl w:val="9E1C1248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42021465"/>
    <w:multiLevelType w:val="hybridMultilevel"/>
    <w:tmpl w:val="4B42A01C"/>
    <w:lvl w:ilvl="0" w:tplc="126AC0B6">
      <w:start w:val="25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830F38"/>
    <w:multiLevelType w:val="hybridMultilevel"/>
    <w:tmpl w:val="B9544B7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8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9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8"/>
  </w:num>
  <w:num w:numId="5">
    <w:abstractNumId w:val="6"/>
  </w:num>
  <w:num w:numId="6">
    <w:abstractNumId w:val="9"/>
  </w:num>
  <w:num w:numId="7">
    <w:abstractNumId w:val="7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54F98"/>
    <w:rsid w:val="000C1666"/>
    <w:rsid w:val="000D7AFB"/>
    <w:rsid w:val="00184E37"/>
    <w:rsid w:val="001F7CE3"/>
    <w:rsid w:val="002B1F9C"/>
    <w:rsid w:val="002F38A1"/>
    <w:rsid w:val="00316FC7"/>
    <w:rsid w:val="003B22C1"/>
    <w:rsid w:val="004149A8"/>
    <w:rsid w:val="00422062"/>
    <w:rsid w:val="00466CDB"/>
    <w:rsid w:val="004A4E07"/>
    <w:rsid w:val="004B4C9A"/>
    <w:rsid w:val="004D06B2"/>
    <w:rsid w:val="004E1074"/>
    <w:rsid w:val="00536BF6"/>
    <w:rsid w:val="00567E0F"/>
    <w:rsid w:val="005B2B9F"/>
    <w:rsid w:val="005D0EB0"/>
    <w:rsid w:val="00667A91"/>
    <w:rsid w:val="006D6657"/>
    <w:rsid w:val="0087507F"/>
    <w:rsid w:val="008B2371"/>
    <w:rsid w:val="00906AA7"/>
    <w:rsid w:val="00983A72"/>
    <w:rsid w:val="009C55B6"/>
    <w:rsid w:val="00A45DAC"/>
    <w:rsid w:val="00B336AD"/>
    <w:rsid w:val="00B65F59"/>
    <w:rsid w:val="00BE11E7"/>
    <w:rsid w:val="00C3552C"/>
    <w:rsid w:val="00C37B72"/>
    <w:rsid w:val="00C63D08"/>
    <w:rsid w:val="00C92F58"/>
    <w:rsid w:val="00CD0413"/>
    <w:rsid w:val="00D01C29"/>
    <w:rsid w:val="00D56CBD"/>
    <w:rsid w:val="00D70575"/>
    <w:rsid w:val="00D872A7"/>
    <w:rsid w:val="00DC1560"/>
    <w:rsid w:val="00E20F87"/>
    <w:rsid w:val="00E95138"/>
    <w:rsid w:val="00F7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BE11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1E7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E11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1E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23</cp:revision>
  <dcterms:created xsi:type="dcterms:W3CDTF">2021-01-14T07:10:00Z</dcterms:created>
  <dcterms:modified xsi:type="dcterms:W3CDTF">2022-07-28T10:45:00Z</dcterms:modified>
</cp:coreProperties>
</file>